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35564" w14:textId="311018D4" w:rsidR="008D789F" w:rsidRDefault="00E746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FAD5B" wp14:editId="5F7F4893">
                <wp:simplePos x="0" y="0"/>
                <wp:positionH relativeFrom="column">
                  <wp:posOffset>1431290</wp:posOffset>
                </wp:positionH>
                <wp:positionV relativeFrom="paragraph">
                  <wp:posOffset>976630</wp:posOffset>
                </wp:positionV>
                <wp:extent cx="3962400" cy="34290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8093B" w14:textId="77777777" w:rsidR="00E74625" w:rsidRPr="008D6014" w:rsidRDefault="00E74625" w:rsidP="00E74625">
                            <w:pPr>
                              <w:pStyle w:val="p1"/>
                              <w:rPr>
                                <w:rFonts w:ascii="Circular Std Black" w:hAnsi="Circular Std Black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8D6014">
                              <w:rPr>
                                <w:rFonts w:ascii="Circular Std Black" w:hAnsi="Circular Std Black"/>
                                <w:b/>
                                <w:bCs/>
                                <w:sz w:val="64"/>
                                <w:szCs w:val="64"/>
                              </w:rPr>
                              <w:t>Lernen ohne Lärm</w:t>
                            </w:r>
                          </w:p>
                          <w:p w14:paraId="2006D681" w14:textId="77777777" w:rsidR="00E74625" w:rsidRPr="008D6014" w:rsidRDefault="00E74625" w:rsidP="00E74625">
                            <w:pPr>
                              <w:pStyle w:val="p2"/>
                              <w:rPr>
                                <w:rFonts w:ascii="Circular Std Black" w:hAnsi="Circular Std Black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8D6014">
                              <w:rPr>
                                <w:rFonts w:ascii="Circular Std Black" w:hAnsi="Circular Std Black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  <w:t>Stummfilm Projekt</w:t>
                            </w:r>
                          </w:p>
                          <w:p w14:paraId="415FE3F0" w14:textId="77777777" w:rsidR="00E74625" w:rsidRPr="00E74625" w:rsidRDefault="00E74625" w:rsidP="00E74625">
                            <w:pPr>
                              <w:pStyle w:val="p2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0CC0548" w14:textId="77777777" w:rsidR="008D6014" w:rsidRDefault="008D6014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16B83632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Fachdidaktische Forschungstheorien &amp; Methoden</w:t>
                            </w:r>
                          </w:p>
                          <w:p w14:paraId="3403E4FF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1474D365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lack" w:hAnsi="Circular Std Black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lack" w:hAnsi="Circular Std Black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Bachelorarbeit</w:t>
                            </w:r>
                          </w:p>
                          <w:p w14:paraId="60DE8B7A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Violeta Brunner</w:t>
                            </w:r>
                          </w:p>
                          <w:p w14:paraId="5499B397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00923777</w:t>
                            </w:r>
                          </w:p>
                          <w:p w14:paraId="278B93C1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violeta.brunner85@gmail.com</w:t>
                            </w:r>
                          </w:p>
                          <w:p w14:paraId="30B01C2B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6F357B47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LV-Leitende: </w:t>
                            </w:r>
                          </w:p>
                          <w:p w14:paraId="71C754F1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 xml:space="preserve">Univ.-Prof. </w:t>
                            </w:r>
                            <w:proofErr w:type="spellStart"/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Mag.art</w:t>
                            </w:r>
                            <w:proofErr w:type="spellEnd"/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 xml:space="preserve">. Dr. phil. Ruth </w:t>
                            </w:r>
                            <w:proofErr w:type="spellStart"/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Mateus</w:t>
                            </w:r>
                            <w:proofErr w:type="spellEnd"/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-Berr</w:t>
                            </w:r>
                          </w:p>
                          <w:p w14:paraId="07128F06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  <w:r w:rsidRPr="00E74625"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  <w:t>Wintersemester 2019/20</w:t>
                            </w:r>
                          </w:p>
                          <w:p w14:paraId="6E059B30" w14:textId="77777777" w:rsidR="00E74625" w:rsidRPr="00E74625" w:rsidRDefault="00E74625" w:rsidP="00E74625">
                            <w:pPr>
                              <w:jc w:val="right"/>
                              <w:rPr>
                                <w:rFonts w:ascii="Circular Std Book" w:hAnsi="Circular Std Book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681F819D" w14:textId="77777777" w:rsidR="00E74625" w:rsidRPr="00E74625" w:rsidRDefault="00E74625" w:rsidP="00E74625">
                            <w:pPr>
                              <w:pStyle w:val="p2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BBC4392" w14:textId="77777777" w:rsidR="00E74625" w:rsidRDefault="00E746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FAD5B"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112.7pt;margin-top:76.9pt;width:312pt;height:27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" filled="f" stroked="f">
                <v:textbox>
                  <w:txbxContent>
                    <w:p w14:paraId="2878093B" w14:textId="77777777" w:rsidR="00E74625" w:rsidRPr="008D6014" w:rsidRDefault="00E74625" w:rsidP="00E74625">
                      <w:pPr>
                        <w:pStyle w:val="p1"/>
                        <w:rPr>
                          <w:rFonts w:ascii="Circular Std Black" w:hAnsi="Circular Std Black"/>
                          <w:b/>
                          <w:bCs/>
                          <w:sz w:val="64"/>
                          <w:szCs w:val="64"/>
                        </w:rPr>
                      </w:pPr>
                      <w:r w:rsidRPr="008D6014">
                        <w:rPr>
                          <w:rFonts w:ascii="Circular Std Black" w:hAnsi="Circular Std Black"/>
                          <w:b/>
                          <w:bCs/>
                          <w:sz w:val="64"/>
                          <w:szCs w:val="64"/>
                        </w:rPr>
                        <w:t>Lernen ohne Lärm</w:t>
                      </w:r>
                    </w:p>
                    <w:p w14:paraId="2006D681" w14:textId="77777777" w:rsidR="00E74625" w:rsidRPr="008D6014" w:rsidRDefault="00E74625" w:rsidP="00E74625">
                      <w:pPr>
                        <w:pStyle w:val="p2"/>
                        <w:rPr>
                          <w:rFonts w:ascii="Circular Std Black" w:hAnsi="Circular Std Black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</w:pPr>
                      <w:r w:rsidRPr="008D6014">
                        <w:rPr>
                          <w:rFonts w:ascii="Circular Std Black" w:hAnsi="Circular Std Black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  <w:t>Stummfilm Projekt</w:t>
                      </w:r>
                    </w:p>
                    <w:p w14:paraId="415FE3F0" w14:textId="77777777" w:rsidR="00E74625" w:rsidRPr="00E74625" w:rsidRDefault="00E74625" w:rsidP="00E74625">
                      <w:pPr>
                        <w:pStyle w:val="p2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0CC0548" w14:textId="77777777" w:rsidR="008D6014" w:rsidRDefault="008D6014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</w:p>
                    <w:p w14:paraId="16B83632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Fachdidaktische Forschungstheorien &amp; Methoden</w:t>
                      </w:r>
                    </w:p>
                    <w:p w14:paraId="3403E4FF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</w:p>
                    <w:p w14:paraId="1474D365" w14:textId="77777777" w:rsidR="00E74625" w:rsidRPr="00E74625" w:rsidRDefault="00E74625" w:rsidP="00E74625">
                      <w:pPr>
                        <w:jc w:val="right"/>
                        <w:rPr>
                          <w:rFonts w:ascii="Circular Std Black" w:hAnsi="Circular Std Black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lack" w:hAnsi="Circular Std Black" w:cs="Times New Roman"/>
                          <w:b/>
                          <w:bCs/>
                          <w:sz w:val="16"/>
                          <w:szCs w:val="16"/>
                        </w:rPr>
                        <w:t>Bachelorarbeit</w:t>
                      </w:r>
                    </w:p>
                    <w:p w14:paraId="60DE8B7A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Violeta Brunner</w:t>
                      </w:r>
                    </w:p>
                    <w:p w14:paraId="5499B397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00923777</w:t>
                      </w:r>
                    </w:p>
                    <w:p w14:paraId="278B93C1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violeta.brunner85@gmail.com</w:t>
                      </w:r>
                    </w:p>
                    <w:p w14:paraId="30B01C2B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</w:p>
                    <w:p w14:paraId="6F357B47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LV-Leitende: </w:t>
                      </w:r>
                    </w:p>
                    <w:p w14:paraId="71C754F1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 xml:space="preserve">Univ.-Prof. </w:t>
                      </w:r>
                      <w:proofErr w:type="spellStart"/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Mag.art</w:t>
                      </w:r>
                      <w:proofErr w:type="spellEnd"/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 xml:space="preserve">. Dr. phil. Ruth </w:t>
                      </w:r>
                      <w:proofErr w:type="spellStart"/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Mateus</w:t>
                      </w:r>
                      <w:proofErr w:type="spellEnd"/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-Berr</w:t>
                      </w:r>
                    </w:p>
                    <w:p w14:paraId="07128F06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  <w:r w:rsidRPr="00E74625"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  <w:t>Wintersemester 2019/20</w:t>
                      </w:r>
                    </w:p>
                    <w:p w14:paraId="6E059B30" w14:textId="77777777" w:rsidR="00E74625" w:rsidRPr="00E74625" w:rsidRDefault="00E74625" w:rsidP="00E74625">
                      <w:pPr>
                        <w:jc w:val="right"/>
                        <w:rPr>
                          <w:rFonts w:ascii="Circular Std Book" w:hAnsi="Circular Std Book" w:cs="Times New Roman"/>
                          <w:sz w:val="16"/>
                          <w:szCs w:val="16"/>
                        </w:rPr>
                      </w:pPr>
                    </w:p>
                    <w:p w14:paraId="681F819D" w14:textId="77777777" w:rsidR="00E74625" w:rsidRPr="00E74625" w:rsidRDefault="00E74625" w:rsidP="00E74625">
                      <w:pPr>
                        <w:pStyle w:val="p2"/>
                        <w:rPr>
                          <w:sz w:val="16"/>
                          <w:szCs w:val="16"/>
                        </w:rPr>
                      </w:pPr>
                    </w:p>
                    <w:p w14:paraId="1BBC4392" w14:textId="77777777" w:rsidR="00E74625" w:rsidRDefault="00E74625"/>
                  </w:txbxContent>
                </v:textbox>
                <w10:wrap type="square"/>
              </v:shape>
            </w:pict>
          </mc:Fallback>
        </mc:AlternateContent>
      </w:r>
      <w:r w:rsidR="008D6014">
        <w:t xml:space="preserve"> </w:t>
      </w:r>
    </w:p>
    <w:p w14:paraId="1B92C912" w14:textId="77777777" w:rsidR="008D789F" w:rsidRPr="008D789F" w:rsidRDefault="008D789F" w:rsidP="008D789F"/>
    <w:p w14:paraId="33F86F6E" w14:textId="77777777" w:rsidR="008D789F" w:rsidRPr="008D789F" w:rsidRDefault="008D789F" w:rsidP="008D789F"/>
    <w:p w14:paraId="54F59A5D" w14:textId="77777777" w:rsidR="008D789F" w:rsidRPr="008D789F" w:rsidRDefault="008D789F" w:rsidP="008D789F"/>
    <w:p w14:paraId="5D85408B" w14:textId="77777777" w:rsidR="008D789F" w:rsidRPr="008D789F" w:rsidRDefault="008D789F" w:rsidP="008D789F"/>
    <w:p w14:paraId="05175EC3" w14:textId="77777777" w:rsidR="008D789F" w:rsidRPr="008D789F" w:rsidRDefault="008D789F" w:rsidP="008D789F"/>
    <w:p w14:paraId="13798658" w14:textId="77777777" w:rsidR="008D789F" w:rsidRPr="008D789F" w:rsidRDefault="008D789F" w:rsidP="008D789F"/>
    <w:p w14:paraId="479B1392" w14:textId="77777777" w:rsidR="008D789F" w:rsidRPr="008D789F" w:rsidRDefault="008D789F" w:rsidP="008D789F"/>
    <w:p w14:paraId="7EA763A2" w14:textId="77777777" w:rsidR="008D789F" w:rsidRPr="008D789F" w:rsidRDefault="008D789F" w:rsidP="008D789F"/>
    <w:p w14:paraId="642E5F3E" w14:textId="77777777" w:rsidR="008D789F" w:rsidRPr="008D789F" w:rsidRDefault="008D789F" w:rsidP="008D789F"/>
    <w:p w14:paraId="04454737" w14:textId="77777777" w:rsidR="008D789F" w:rsidRPr="008D789F" w:rsidRDefault="008D789F" w:rsidP="008D789F"/>
    <w:p w14:paraId="069A62D1" w14:textId="77777777" w:rsidR="008D789F" w:rsidRPr="008D789F" w:rsidRDefault="008D789F" w:rsidP="008D789F"/>
    <w:p w14:paraId="4B887728" w14:textId="77777777" w:rsidR="008D789F" w:rsidRPr="008D789F" w:rsidRDefault="008D789F" w:rsidP="008D789F"/>
    <w:p w14:paraId="1573E4A2" w14:textId="77777777" w:rsidR="008D789F" w:rsidRPr="008D789F" w:rsidRDefault="008D789F" w:rsidP="008D789F"/>
    <w:p w14:paraId="7954EE68" w14:textId="77777777" w:rsidR="008D789F" w:rsidRPr="008D789F" w:rsidRDefault="008D789F" w:rsidP="008D789F"/>
    <w:p w14:paraId="3B6B1C0E" w14:textId="77777777" w:rsidR="008D789F" w:rsidRPr="008D789F" w:rsidRDefault="008D789F" w:rsidP="008D789F"/>
    <w:p w14:paraId="4418F53F" w14:textId="77777777" w:rsidR="008D789F" w:rsidRPr="008D789F" w:rsidRDefault="008D789F" w:rsidP="008D789F"/>
    <w:p w14:paraId="71944648" w14:textId="77777777" w:rsidR="008D789F" w:rsidRPr="008D789F" w:rsidRDefault="008D789F" w:rsidP="008D789F"/>
    <w:p w14:paraId="583325FF" w14:textId="77777777" w:rsidR="008D789F" w:rsidRPr="008D789F" w:rsidRDefault="008D789F" w:rsidP="008D789F"/>
    <w:p w14:paraId="2E1A9BC7" w14:textId="77777777" w:rsidR="008D789F" w:rsidRPr="008D789F" w:rsidRDefault="008D789F" w:rsidP="008D789F"/>
    <w:p w14:paraId="4B367B7B" w14:textId="77777777" w:rsidR="008D789F" w:rsidRPr="008D789F" w:rsidRDefault="008D789F" w:rsidP="008D789F"/>
    <w:p w14:paraId="25EEBF6A" w14:textId="77777777" w:rsidR="008D789F" w:rsidRPr="008D789F" w:rsidRDefault="008D789F" w:rsidP="008D789F"/>
    <w:p w14:paraId="41547442" w14:textId="77777777" w:rsidR="008D789F" w:rsidRPr="008D789F" w:rsidRDefault="008D789F" w:rsidP="008D789F"/>
    <w:p w14:paraId="04E86FA9" w14:textId="77777777" w:rsidR="008D789F" w:rsidRPr="008D789F" w:rsidRDefault="008D789F" w:rsidP="008D789F"/>
    <w:p w14:paraId="61D8F73E" w14:textId="77777777" w:rsidR="008D789F" w:rsidRPr="008D789F" w:rsidRDefault="008D789F" w:rsidP="008D789F"/>
    <w:p w14:paraId="09B0BC3E" w14:textId="77777777" w:rsidR="008D789F" w:rsidRPr="008D789F" w:rsidRDefault="008D789F" w:rsidP="008D789F"/>
    <w:p w14:paraId="0DE3AF7B" w14:textId="77777777" w:rsidR="008D789F" w:rsidRPr="008D789F" w:rsidRDefault="008D789F" w:rsidP="008D789F"/>
    <w:p w14:paraId="25E15202" w14:textId="77777777" w:rsidR="008D789F" w:rsidRPr="008D789F" w:rsidRDefault="008D789F" w:rsidP="008D789F"/>
    <w:p w14:paraId="246325FE" w14:textId="77777777" w:rsidR="008D789F" w:rsidRPr="008D789F" w:rsidRDefault="008D789F" w:rsidP="008D789F"/>
    <w:p w14:paraId="68085524" w14:textId="77777777" w:rsidR="008D789F" w:rsidRPr="008D789F" w:rsidRDefault="008D789F" w:rsidP="008D789F"/>
    <w:p w14:paraId="6769FF5E" w14:textId="77777777" w:rsidR="008D789F" w:rsidRPr="008D789F" w:rsidRDefault="008D789F" w:rsidP="008D789F"/>
    <w:p w14:paraId="2A982710" w14:textId="77777777" w:rsidR="008D789F" w:rsidRPr="008D789F" w:rsidRDefault="008D789F" w:rsidP="008D789F"/>
    <w:p w14:paraId="1034B266" w14:textId="77777777" w:rsidR="008D789F" w:rsidRPr="008D789F" w:rsidRDefault="008D789F" w:rsidP="008D789F"/>
    <w:p w14:paraId="0A4F8327" w14:textId="77777777" w:rsidR="008D789F" w:rsidRPr="008D789F" w:rsidRDefault="008D789F" w:rsidP="008D789F"/>
    <w:p w14:paraId="38F9B903" w14:textId="77777777" w:rsidR="008D789F" w:rsidRPr="008D789F" w:rsidRDefault="008D789F" w:rsidP="008D789F"/>
    <w:p w14:paraId="0989D269" w14:textId="77777777" w:rsidR="008D789F" w:rsidRPr="008D789F" w:rsidRDefault="008D789F" w:rsidP="008D789F"/>
    <w:p w14:paraId="1A82FFCC" w14:textId="77777777" w:rsidR="008D789F" w:rsidRPr="008D789F" w:rsidRDefault="008D789F" w:rsidP="008D789F"/>
    <w:p w14:paraId="2D679D7A" w14:textId="77777777" w:rsidR="008D789F" w:rsidRPr="008D789F" w:rsidRDefault="008D789F" w:rsidP="008D789F"/>
    <w:p w14:paraId="5B1967EE" w14:textId="77777777" w:rsidR="008D789F" w:rsidRPr="008D789F" w:rsidRDefault="008D789F" w:rsidP="008D789F">
      <w:pPr>
        <w:jc w:val="right"/>
      </w:pPr>
      <w:bookmarkStart w:id="0" w:name="_GoBack"/>
      <w:bookmarkEnd w:id="0"/>
    </w:p>
    <w:p w14:paraId="5195464B" w14:textId="7B112084" w:rsidR="00FC367A" w:rsidRPr="008D789F" w:rsidRDefault="00FC367A" w:rsidP="008D789F"/>
    <w:sectPr w:rsidR="00FC367A" w:rsidRPr="008D789F" w:rsidSect="00E746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2880" w:bottom="1440" w:left="288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C736D" w14:textId="77777777" w:rsidR="00E84810" w:rsidRDefault="00E84810" w:rsidP="00E74625">
      <w:r>
        <w:separator/>
      </w:r>
    </w:p>
  </w:endnote>
  <w:endnote w:type="continuationSeparator" w:id="0">
    <w:p w14:paraId="1C531D9C" w14:textId="77777777" w:rsidR="00E84810" w:rsidRDefault="00E84810" w:rsidP="00E7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ircular Std Book">
    <w:panose1 w:val="020B0604020101020102"/>
    <w:charset w:val="00"/>
    <w:family w:val="auto"/>
    <w:pitch w:val="variable"/>
    <w:sig w:usb0="8000002F" w:usb1="5000E47B" w:usb2="00000008" w:usb3="00000000" w:csb0="00000001" w:csb1="00000000"/>
  </w:font>
  <w:font w:name="Circular Std Black">
    <w:panose1 w:val="020B0A04020101010102"/>
    <w:charset w:val="00"/>
    <w:family w:val="auto"/>
    <w:pitch w:val="variable"/>
    <w:sig w:usb0="8000002F" w:usb1="5000E47B" w:usb2="00000008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9A27B95" w14:textId="77777777" w:rsidR="00E74625" w:rsidRDefault="00E74625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24F881" w14:textId="77777777" w:rsidR="00E74625" w:rsidRDefault="00E74625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E225B9" w14:textId="77777777" w:rsidR="00E74625" w:rsidRDefault="00E7462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F9887" w14:textId="77777777" w:rsidR="00E84810" w:rsidRDefault="00E84810" w:rsidP="00E74625">
      <w:r>
        <w:separator/>
      </w:r>
    </w:p>
  </w:footnote>
  <w:footnote w:type="continuationSeparator" w:id="0">
    <w:p w14:paraId="4CF85B4B" w14:textId="77777777" w:rsidR="00E84810" w:rsidRDefault="00E84810" w:rsidP="00E746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D039DAC" w14:textId="4EEE4267" w:rsidR="00E74625" w:rsidRDefault="008D6014">
    <w:pPr>
      <w:pStyle w:val="Kopfzeile"/>
    </w:pPr>
    <w:r>
      <w:rPr>
        <w:noProof/>
      </w:rPr>
      <w:pict w14:anchorId="25764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6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/Users/utopia/Dropbox/_fachdidaktik/_neue_ci/_BA_deckblatt/BA_deckblatt_vorlage_logo.pdf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861952E" w14:textId="6EC40A93" w:rsidR="00E74625" w:rsidRDefault="008D6014">
    <w:pPr>
      <w:pStyle w:val="Kopfzeile"/>
    </w:pPr>
    <w:r>
      <w:rPr>
        <w:noProof/>
      </w:rPr>
      <w:pict w14:anchorId="71D68D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5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/Users/utopia/Dropbox/_fachdidaktik/_neue_ci/_BA_deckblatt/BA_deckblatt_vorlage_logo.pdf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FB3608D" w14:textId="469CFA07" w:rsidR="00E74625" w:rsidRDefault="008D6014">
    <w:pPr>
      <w:pStyle w:val="Kopfzeile"/>
    </w:pPr>
    <w:r>
      <w:rPr>
        <w:noProof/>
      </w:rPr>
      <w:pict w14:anchorId="0F30A5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7" type="#_x0000_t75" style="position:absolute;margin-left:0;margin-top:0;width:595.3pt;height:841.9pt;z-index:-251656192;mso-position-horizontal:center;mso-position-horizontal-relative:margin;mso-position-vertical:center;mso-position-vertical-relative:margin" o:allowincell="f">
          <v:imagedata r:id="rId1" o:title="/Users/utopia/Dropbox/_fachdidaktik/_neue_ci/_BA_deckblatt/BA_deckblatt_vorlage_logo.pd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25"/>
    <w:rsid w:val="00741AB3"/>
    <w:rsid w:val="008D6014"/>
    <w:rsid w:val="008D789F"/>
    <w:rsid w:val="00E74625"/>
    <w:rsid w:val="00E84810"/>
    <w:rsid w:val="00FC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E0E29E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he-IL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6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625"/>
  </w:style>
  <w:style w:type="paragraph" w:styleId="Fuzeile">
    <w:name w:val="footer"/>
    <w:basedOn w:val="Standard"/>
    <w:link w:val="FuzeileZchn"/>
    <w:uiPriority w:val="99"/>
    <w:unhideWhenUsed/>
    <w:rsid w:val="00E746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625"/>
  </w:style>
  <w:style w:type="paragraph" w:customStyle="1" w:styleId="p1">
    <w:name w:val="p1"/>
    <w:basedOn w:val="Standard"/>
    <w:rsid w:val="00E74625"/>
    <w:pPr>
      <w:jc w:val="right"/>
    </w:pPr>
    <w:rPr>
      <w:rFonts w:ascii="Circular Std Book" w:hAnsi="Circular Std Book" w:cs="Times New Roman"/>
      <w:sz w:val="45"/>
      <w:szCs w:val="45"/>
    </w:rPr>
  </w:style>
  <w:style w:type="paragraph" w:customStyle="1" w:styleId="p2">
    <w:name w:val="p2"/>
    <w:basedOn w:val="Standard"/>
    <w:rsid w:val="00E74625"/>
    <w:pPr>
      <w:jc w:val="right"/>
    </w:pPr>
    <w:rPr>
      <w:rFonts w:ascii="Circular Std Book" w:hAnsi="Circular Std Book" w:cs="Times New Roman"/>
      <w:sz w:val="29"/>
      <w:szCs w:val="29"/>
    </w:rPr>
  </w:style>
  <w:style w:type="character" w:customStyle="1" w:styleId="apple-converted-space">
    <w:name w:val="apple-converted-space"/>
    <w:basedOn w:val="Absatz-Standardschriftart"/>
    <w:rsid w:val="00E7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8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Macintosh Word</Application>
  <DocSecurity>0</DocSecurity>
  <Lines>1</Lines>
  <Paragraphs>1</Paragraphs>
  <ScaleCrop>false</ScaleCrop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3</cp:revision>
  <dcterms:created xsi:type="dcterms:W3CDTF">2020-03-30T23:08:00Z</dcterms:created>
  <dcterms:modified xsi:type="dcterms:W3CDTF">2020-03-30T23:16:00Z</dcterms:modified>
</cp:coreProperties>
</file>